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CA" w:rsidRDefault="00402D8C" w:rsidP="006C51C5">
      <w:pPr>
        <w:pStyle w:val="berschrift1"/>
      </w:pPr>
      <w:r>
        <w:t>Links für Präsentation Webinar das Lernen im Blick, 27.-28.05.2020</w:t>
      </w:r>
    </w:p>
    <w:p w:rsidR="00402D8C" w:rsidRDefault="00402D8C" w:rsidP="006C51C5">
      <w:pPr>
        <w:pStyle w:val="berschrift1"/>
      </w:pPr>
    </w:p>
    <w:p w:rsidR="006C51C5" w:rsidRDefault="006C51C5">
      <w:r>
        <w:t xml:space="preserve">Liebe Teilnehmer/innen des Webinars </w:t>
      </w:r>
      <w:r w:rsidRPr="006C51C5">
        <w:rPr>
          <w:i/>
        </w:rPr>
        <w:t>Das Lernen im Blick</w:t>
      </w:r>
      <w:r>
        <w:t>,</w:t>
      </w:r>
    </w:p>
    <w:p w:rsidR="006C51C5" w:rsidRDefault="006C51C5"/>
    <w:p w:rsidR="006C51C5" w:rsidRDefault="006C51C5">
      <w:r>
        <w:t xml:space="preserve">Sie finden hier die Liste der Links zu den Videos, die ich in der Präsentation verwenden werde. </w:t>
      </w:r>
    </w:p>
    <w:p w:rsidR="006C51C5" w:rsidRDefault="006C51C5">
      <w:r>
        <w:t xml:space="preserve">Bitte halten Sie diese Liste bereit, </w:t>
      </w:r>
      <w:r w:rsidR="00C80857">
        <w:t>so dass</w:t>
      </w:r>
      <w:r>
        <w:t xml:space="preserve"> Sie im</w:t>
      </w:r>
      <w:r>
        <w:t xml:space="preserve"> Notfal</w:t>
      </w:r>
      <w:r>
        <w:t>l die Videos auch selbstständig ansehen könn</w:t>
      </w:r>
      <w:r w:rsidR="00C80857">
        <w:t>t</w:t>
      </w:r>
      <w:r>
        <w:t>en. Danke!</w:t>
      </w:r>
    </w:p>
    <w:p w:rsidR="00402D8C" w:rsidRDefault="00402D8C"/>
    <w:p w:rsidR="00402D8C" w:rsidRDefault="00402D8C"/>
    <w:p w:rsidR="006C51C5" w:rsidRDefault="006C51C5">
      <w:r>
        <w:t>Die Links sind den Folien meiner Präsentation zugeordnet. Da Sie ein leicht verkürztes Handout erhalten, können die Foliennummern abweichen, nicht jedoch die Reihenfolge der Videos.</w:t>
      </w:r>
    </w:p>
    <w:p w:rsidR="006C51C5" w:rsidRDefault="006C51C5"/>
    <w:p w:rsidR="006C51C5" w:rsidRDefault="006C51C5"/>
    <w:p w:rsidR="00402D8C" w:rsidRDefault="00402D8C" w:rsidP="00402D8C">
      <w:r>
        <w:t>Folie 32: Marshmallow Test:</w:t>
      </w:r>
    </w:p>
    <w:p w:rsidR="00402D8C" w:rsidRDefault="00402D8C" w:rsidP="00402D8C">
      <w:hyperlink r:id="rId5" w:history="1">
        <w:r w:rsidRPr="00E34732">
          <w:rPr>
            <w:rStyle w:val="Hyperlink"/>
          </w:rPr>
          <w:t>https://www.youtube.com/watch?v=Y7kjsb7iyms</w:t>
        </w:r>
      </w:hyperlink>
    </w:p>
    <w:p w:rsidR="00402D8C" w:rsidRDefault="00402D8C" w:rsidP="00402D8C"/>
    <w:p w:rsidR="00402D8C" w:rsidRDefault="00402D8C" w:rsidP="00402D8C"/>
    <w:p w:rsidR="00402D8C" w:rsidRDefault="00402D8C" w:rsidP="00402D8C"/>
    <w:p w:rsidR="00402D8C" w:rsidRDefault="00402D8C" w:rsidP="00402D8C">
      <w:r>
        <w:t xml:space="preserve">Folie 65: </w:t>
      </w:r>
      <w:proofErr w:type="spellStart"/>
      <w:r>
        <w:t>Hüther</w:t>
      </w:r>
      <w:proofErr w:type="spellEnd"/>
      <w:r>
        <w:t>: wie das Lernen gelingt:</w:t>
      </w:r>
    </w:p>
    <w:p w:rsidR="00000000" w:rsidRDefault="00402D8C" w:rsidP="00402D8C">
      <w:r>
        <w:fldChar w:fldCharType="begin"/>
      </w:r>
      <w:r>
        <w:instrText xml:space="preserve"> HYPERLINK "</w:instrText>
      </w:r>
      <w:r w:rsidRPr="00402D8C">
        <w:instrText>https://www.youtube.com/results?search_query=Kind+Autonomie</w:instrText>
      </w:r>
      <w:r>
        <w:instrText xml:space="preserve">" </w:instrText>
      </w:r>
      <w:r>
        <w:fldChar w:fldCharType="separate"/>
      </w:r>
      <w:r w:rsidRPr="00E34732">
        <w:rPr>
          <w:rStyle w:val="Hyperlink"/>
        </w:rPr>
        <w:t>https://www.youtube.com/results?search_query=Kind+Autonomie</w:t>
      </w:r>
      <w:r>
        <w:fldChar w:fldCharType="end"/>
      </w:r>
    </w:p>
    <w:p w:rsidR="00402D8C" w:rsidRDefault="00402D8C" w:rsidP="00402D8C"/>
    <w:p w:rsidR="00402D8C" w:rsidRDefault="00402D8C" w:rsidP="00402D8C"/>
    <w:p w:rsidR="00402D8C" w:rsidRDefault="00402D8C" w:rsidP="00402D8C">
      <w:r>
        <w:t>Folie 80: Beispiel Kommunikation</w:t>
      </w:r>
    </w:p>
    <w:p w:rsidR="00000000" w:rsidRDefault="00402D8C" w:rsidP="00402D8C">
      <w:hyperlink r:id="rId6" w:history="1">
        <w:r w:rsidRPr="00E34732">
          <w:rPr>
            <w:rStyle w:val="Hyperlink"/>
          </w:rPr>
          <w:t>http://www.zfkj.de/index.php/forschungsaktivitaeten/gina/filme</w:t>
        </w:r>
      </w:hyperlink>
    </w:p>
    <w:p w:rsidR="00402D8C" w:rsidRDefault="00402D8C" w:rsidP="00402D8C">
      <w:r>
        <w:fldChar w:fldCharType="begin"/>
      </w:r>
      <w:r>
        <w:instrText xml:space="preserve"> HYPERLINK "</w:instrText>
      </w:r>
      <w:r w:rsidRPr="00402D8C">
        <w:instrText>https://drive.google.com/u/0/uc?id=0B38i5kqBzqC2eU1fMTFMdGVNNU0&amp;export=download</w:instrText>
      </w:r>
      <w:r>
        <w:instrText xml:space="preserve">" </w:instrText>
      </w:r>
      <w:r>
        <w:fldChar w:fldCharType="separate"/>
      </w:r>
      <w:r w:rsidRPr="00E34732">
        <w:rPr>
          <w:rStyle w:val="Hyperlink"/>
        </w:rPr>
        <w:t>https://drive.google.com/u/</w:t>
      </w:r>
      <w:r w:rsidRPr="00E34732">
        <w:rPr>
          <w:rStyle w:val="Hyperlink"/>
        </w:rPr>
        <w:t>0</w:t>
      </w:r>
      <w:r w:rsidRPr="00E34732">
        <w:rPr>
          <w:rStyle w:val="Hyperlink"/>
        </w:rPr>
        <w:t>/uc?id=0B38i5kqBzqC2eU1fMTFMdGVNNU0&amp;export=download</w:t>
      </w:r>
      <w:r>
        <w:fldChar w:fldCharType="end"/>
      </w:r>
    </w:p>
    <w:p w:rsidR="00402D8C" w:rsidRPr="00402D8C" w:rsidRDefault="00402D8C" w:rsidP="00402D8C">
      <w:r>
        <w:t>Fußball</w:t>
      </w:r>
    </w:p>
    <w:p w:rsidR="00402D8C" w:rsidRPr="00402D8C" w:rsidRDefault="00402D8C" w:rsidP="00402D8C"/>
    <w:p w:rsidR="00402D8C" w:rsidRPr="00402D8C" w:rsidRDefault="00402D8C" w:rsidP="00402D8C"/>
    <w:p w:rsidR="00402D8C" w:rsidRDefault="00402D8C"/>
    <w:p w:rsidR="00C80857" w:rsidRDefault="00C80857"/>
    <w:p w:rsidR="00C80857" w:rsidRDefault="00C80857">
      <w:r>
        <w:t>Viele Grüße von Carmen Deffner</w:t>
      </w:r>
      <w:bookmarkStart w:id="0" w:name="_GoBack"/>
      <w:bookmarkEnd w:id="0"/>
    </w:p>
    <w:sectPr w:rsidR="00C80857" w:rsidSect="00865E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4ED5"/>
    <w:multiLevelType w:val="hybridMultilevel"/>
    <w:tmpl w:val="FEBADC5C"/>
    <w:lvl w:ilvl="0" w:tplc="39886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A76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C3A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63B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82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A2B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E35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6A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A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7A43"/>
    <w:multiLevelType w:val="hybridMultilevel"/>
    <w:tmpl w:val="74229B52"/>
    <w:lvl w:ilvl="0" w:tplc="46221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EE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C6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4B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6E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C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81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A8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2B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710544"/>
    <w:multiLevelType w:val="hybridMultilevel"/>
    <w:tmpl w:val="59AA6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8C"/>
    <w:rsid w:val="00402D8C"/>
    <w:rsid w:val="006C51C5"/>
    <w:rsid w:val="00865EC6"/>
    <w:rsid w:val="00C80857"/>
    <w:rsid w:val="00D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9AA6A"/>
  <w14:defaultImageDpi w14:val="32767"/>
  <w15:chartTrackingRefBased/>
  <w15:docId w15:val="{6907D290-D34B-4444-BEB9-10F78B12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51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2D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02D8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02D8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02D8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5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639">
          <w:marLeft w:val="51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0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fkj.de/index.php/forschungsaktivitaeten/gina/filme" TargetMode="External"/><Relationship Id="rId5" Type="http://schemas.openxmlformats.org/officeDocument/2006/relationships/hyperlink" Target="https://www.youtube.com/watch?v=Y7kjsb7iy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carmen76 carmen76</dc:creator>
  <cp:keywords/>
  <dc:description/>
  <cp:lastModifiedBy>carmen76 carmen76</cp:lastModifiedBy>
  <cp:revision>2</cp:revision>
  <dcterms:created xsi:type="dcterms:W3CDTF">2020-05-24T12:49:00Z</dcterms:created>
  <dcterms:modified xsi:type="dcterms:W3CDTF">2020-05-24T13:00:00Z</dcterms:modified>
</cp:coreProperties>
</file>